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D" w:rsidRPr="001F1BF5" w:rsidRDefault="00575669" w:rsidP="00CD5E96">
      <w:pPr>
        <w:tabs>
          <w:tab w:val="left" w:pos="7464"/>
        </w:tabs>
      </w:pP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B11B09A" wp14:editId="50B0E02E">
                <wp:simplePos x="0" y="0"/>
                <wp:positionH relativeFrom="column">
                  <wp:posOffset>12065</wp:posOffset>
                </wp:positionH>
                <wp:positionV relativeFrom="paragraph">
                  <wp:posOffset>811530</wp:posOffset>
                </wp:positionV>
                <wp:extent cx="3429000" cy="885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BF5" w:rsidRPr="00575669" w:rsidRDefault="00BB5BFA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Essential</w:t>
                            </w:r>
                          </w:p>
                          <w:p w:rsidR="001F1BF5" w:rsidRPr="00575669" w:rsidRDefault="00BB5BFA" w:rsidP="005756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  <w:r w:rsidR="001F1BF5" w:rsidRPr="00575669">
                              <w:rPr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1B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63.9pt;width:270pt;height:69.7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" filled="f" stroked="f" strokeweight=".5pt">
                <v:textbox>
                  <w:txbxContent>
                    <w:p w:rsidR="001F1BF5" w:rsidRPr="00575669" w:rsidRDefault="00BB5BFA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Essential</w:t>
                      </w:r>
                    </w:p>
                    <w:p w:rsidR="001F1BF5" w:rsidRPr="00575669" w:rsidRDefault="00BB5BFA" w:rsidP="0057566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  <w:r w:rsidR="001F1BF5" w:rsidRPr="00575669">
                        <w:rPr>
                          <w:b/>
                          <w:outline/>
                          <w:color w:val="0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D92D7" wp14:editId="162731E7">
                <wp:simplePos x="0" y="0"/>
                <wp:positionH relativeFrom="margin">
                  <wp:posOffset>0</wp:posOffset>
                </wp:positionH>
                <wp:positionV relativeFrom="paragraph">
                  <wp:posOffset>2193290</wp:posOffset>
                </wp:positionV>
                <wp:extent cx="345376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76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BF5" w:rsidRPr="00575669" w:rsidRDefault="00575669" w:rsidP="00575669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5669">
                              <w:rPr>
                                <w:b/>
                                <w:outline/>
                                <w:color w:val="00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 God Touch Your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92D7" id="Text Box 7" o:spid="_x0000_s1027" type="#_x0000_t202" style="position:absolute;margin-left:0;margin-top:172.7pt;width:271.9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" filled="f" stroked="f" strokeweight=".5pt">
                <v:textbox>
                  <w:txbxContent>
                    <w:p w:rsidR="001F1BF5" w:rsidRPr="00575669" w:rsidRDefault="00575669" w:rsidP="00575669">
                      <w:pPr>
                        <w:jc w:val="center"/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5669">
                        <w:rPr>
                          <w:b/>
                          <w:outline/>
                          <w:color w:val="00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 God Touch Your Heart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0270B6" wp14:editId="23AACE29">
                <wp:simplePos x="0" y="0"/>
                <wp:positionH relativeFrom="margin">
                  <wp:posOffset>474345</wp:posOffset>
                </wp:positionH>
                <wp:positionV relativeFrom="paragraph">
                  <wp:posOffset>1564005</wp:posOffset>
                </wp:positionV>
                <wp:extent cx="2360930" cy="1404620"/>
                <wp:effectExtent l="0" t="0" r="28575" b="14605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F1BF5" w:rsidRDefault="001F1BF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70B6" id="Text Box 2" o:spid="_x0000_s1028" type="#_x0000_t202" style="position:absolute;margin-left:37.35pt;margin-top:123.15pt;width:185.9pt;height:110.6pt;z-index:-251645952;visibility:hidden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1F1BF5" w:rsidRDefault="001F1BF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F1BF5">
        <w:rPr>
          <w:rFonts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4C3D5B" wp14:editId="15DABE41">
                <wp:simplePos x="0" y="0"/>
                <wp:positionH relativeFrom="column">
                  <wp:posOffset>3431539</wp:posOffset>
                </wp:positionH>
                <wp:positionV relativeFrom="paragraph">
                  <wp:posOffset>2540</wp:posOffset>
                </wp:positionV>
                <wp:extent cx="3248025" cy="2581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9D" w:rsidRPr="00575669" w:rsidRDefault="00312C9D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Bradley Hand ITC" w:hAnsi="Bradley Hand ITC"/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CD5E96" w:rsidRPr="00575669" w:rsidRDefault="00BA309A" w:rsidP="00BA309A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Cs/>
                                <w:sz w:val="32"/>
                                <w:szCs w:val="32"/>
                              </w:rPr>
                              <w:t>The Joy of Giving</w:t>
                            </w:r>
                          </w:p>
                          <w:p w:rsidR="00312C9D" w:rsidRDefault="00BA309A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  <w:t>Matthew 6:19-21</w:t>
                            </w:r>
                          </w:p>
                          <w:p w:rsidR="00BA309A" w:rsidRPr="00575669" w:rsidRDefault="00BA309A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  <w:t>2 Corinthians 9:6-9</w:t>
                            </w:r>
                          </w:p>
                          <w:p w:rsidR="00312C9D" w:rsidRPr="00575669" w:rsidRDefault="00312C9D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38"/>
                                <w:szCs w:val="38"/>
                              </w:rPr>
                            </w:pPr>
                          </w:p>
                          <w:p w:rsidR="00312C9D" w:rsidRPr="00575669" w:rsidRDefault="00BB5BFA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 xml:space="preserve">Pastor </w:t>
                            </w:r>
                            <w:r w:rsidR="00BA309A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Peter Nikkel</w:t>
                            </w:r>
                          </w:p>
                          <w:p w:rsidR="00312C9D" w:rsidRPr="00575669" w:rsidRDefault="00312C9D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Coast Hills Community Church</w:t>
                            </w:r>
                          </w:p>
                          <w:p w:rsidR="00312C9D" w:rsidRPr="00575669" w:rsidRDefault="001F1BF5" w:rsidP="00312C9D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</w:pP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BA309A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24</w:t>
                            </w:r>
                            <w:r w:rsidR="00931C98"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312C9D"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Pr="00575669">
                              <w:rPr>
                                <w:rFonts w:ascii="Verdana" w:hAnsi="Verdana"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12C9D" w:rsidRPr="000C7215" w:rsidRDefault="00312C9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C3D5B" id="_x0000_s1029" type="#_x0000_t202" style="position:absolute;margin-left:270.2pt;margin-top:.2pt;width:255.75pt;height:203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WhKAIAAE4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">
                <v:textbox>
                  <w:txbxContent>
                    <w:p w:rsidR="00312C9D" w:rsidRPr="00575669" w:rsidRDefault="00312C9D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Bradley Hand ITC" w:hAnsi="Bradley Hand ITC"/>
                          <w:b/>
                          <w:iCs/>
                          <w:sz w:val="12"/>
                          <w:szCs w:val="12"/>
                        </w:rPr>
                      </w:pPr>
                    </w:p>
                    <w:p w:rsidR="00CD5E96" w:rsidRPr="00575669" w:rsidRDefault="00BA309A" w:rsidP="00BA309A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iCs/>
                          <w:sz w:val="32"/>
                          <w:szCs w:val="32"/>
                        </w:rPr>
                        <w:t>The Joy of Giving</w:t>
                      </w:r>
                    </w:p>
                    <w:p w:rsidR="00312C9D" w:rsidRDefault="00BA309A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  <w:t>Matthew 6:19-21</w:t>
                      </w:r>
                    </w:p>
                    <w:p w:rsidR="00BA309A" w:rsidRPr="00575669" w:rsidRDefault="00BA309A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  <w:t>2 Corinthians 9:6-9</w:t>
                      </w:r>
                    </w:p>
                    <w:p w:rsidR="00312C9D" w:rsidRPr="00575669" w:rsidRDefault="00312C9D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38"/>
                          <w:szCs w:val="38"/>
                        </w:rPr>
                      </w:pPr>
                    </w:p>
                    <w:p w:rsidR="00312C9D" w:rsidRPr="00575669" w:rsidRDefault="00BB5BFA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 xml:space="preserve">Pastor </w:t>
                      </w:r>
                      <w:r w:rsidR="00BA309A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Peter Nikkel</w:t>
                      </w:r>
                    </w:p>
                    <w:p w:rsidR="00312C9D" w:rsidRPr="00575669" w:rsidRDefault="00312C9D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Coast Hills Community Church</w:t>
                      </w:r>
                    </w:p>
                    <w:p w:rsidR="00312C9D" w:rsidRPr="00575669" w:rsidRDefault="001F1BF5" w:rsidP="00312C9D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</w:pP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 xml:space="preserve">January </w:t>
                      </w:r>
                      <w:r w:rsidR="00BA309A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24</w:t>
                      </w:r>
                      <w:r w:rsidR="00931C98"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,</w:t>
                      </w:r>
                      <w:r w:rsidR="00312C9D"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 xml:space="preserve"> 201</w:t>
                      </w:r>
                      <w:r w:rsidRPr="00575669">
                        <w:rPr>
                          <w:rFonts w:ascii="Verdana" w:hAnsi="Verdana"/>
                          <w:iCs/>
                          <w:sz w:val="28"/>
                          <w:szCs w:val="28"/>
                        </w:rPr>
                        <w:t>6</w:t>
                      </w:r>
                    </w:p>
                    <w:p w:rsidR="00312C9D" w:rsidRPr="000C7215" w:rsidRDefault="00312C9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F5">
        <w:rPr>
          <w:b/>
          <w:noProof/>
          <w:sz w:val="8"/>
          <w:szCs w:val="8"/>
          <w:lang w:eastAsia="en-CA"/>
        </w:rPr>
        <w:drawing>
          <wp:inline distT="0" distB="0" distL="0" distR="0" wp14:anchorId="52698DE2" wp14:editId="3674ECE5">
            <wp:extent cx="3454181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teful_heart_std_t_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18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F5" w:rsidRPr="001F1BF5">
        <w:t xml:space="preserve"> </w:t>
      </w:r>
      <w:r w:rsidR="001F1BF5" w:rsidRPr="001F1BF5">
        <w:rPr>
          <w:b/>
          <w:noProof/>
          <w:sz w:val="8"/>
          <w:szCs w:val="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58734F" wp14:editId="104C846E">
                <wp:simplePos x="0" y="0"/>
                <wp:positionH relativeFrom="column">
                  <wp:posOffset>431165</wp:posOffset>
                </wp:positionH>
                <wp:positionV relativeFrom="paragraph">
                  <wp:posOffset>970915</wp:posOffset>
                </wp:positionV>
                <wp:extent cx="2360930" cy="1404620"/>
                <wp:effectExtent l="0" t="0" r="28575" b="1397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F5" w:rsidRDefault="001F1B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8734F" id="_x0000_s1030" type="#_x0000_t202" style="position:absolute;margin-left:33.95pt;margin-top:76.45pt;width:185.9pt;height:110.6pt;z-index:-251649024;visibility:hidden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">
                <v:textbox style="mso-fit-shape-to-text:t">
                  <w:txbxContent>
                    <w:p w:rsidR="001F1BF5" w:rsidRDefault="001F1BF5"/>
                  </w:txbxContent>
                </v:textbox>
              </v:shape>
            </w:pict>
          </mc:Fallback>
        </mc:AlternateContent>
      </w:r>
      <w:r w:rsidR="00CD5E96">
        <w:tab/>
      </w:r>
    </w:p>
    <w:p w:rsidR="00C875A2" w:rsidRDefault="00C875A2" w:rsidP="00C875A2">
      <w:pPr>
        <w:rPr>
          <w:b/>
          <w:sz w:val="8"/>
          <w:szCs w:val="8"/>
        </w:rPr>
      </w:pPr>
    </w:p>
    <w:p w:rsidR="00BA309A" w:rsidRPr="00BA309A" w:rsidRDefault="00BA309A" w:rsidP="00C875A2">
      <w:pPr>
        <w:rPr>
          <w:b/>
          <w:sz w:val="8"/>
          <w:szCs w:val="8"/>
        </w:rPr>
      </w:pPr>
    </w:p>
    <w:p w:rsidR="00BA309A" w:rsidRPr="00BA309A" w:rsidRDefault="00BA309A" w:rsidP="00BA309A">
      <w:pPr>
        <w:spacing w:after="120" w:line="240" w:lineRule="auto"/>
        <w:jc w:val="center"/>
        <w:rPr>
          <w:b/>
          <w:sz w:val="24"/>
          <w:szCs w:val="24"/>
        </w:rPr>
      </w:pPr>
      <w:r w:rsidRPr="00BA309A">
        <w:rPr>
          <w:b/>
          <w:sz w:val="24"/>
          <w:szCs w:val="24"/>
        </w:rPr>
        <w:t>Matthew 6:19-21</w:t>
      </w:r>
    </w:p>
    <w:p w:rsidR="00BA309A" w:rsidRPr="00BA309A" w:rsidRDefault="00BA309A" w:rsidP="00BA309A">
      <w:pPr>
        <w:spacing w:after="120" w:line="240" w:lineRule="auto"/>
        <w:rPr>
          <w:b/>
          <w:sz w:val="24"/>
          <w:szCs w:val="24"/>
        </w:rPr>
      </w:pPr>
      <w:r w:rsidRPr="00BA309A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BA309A">
        <w:rPr>
          <w:rStyle w:val="woj"/>
          <w:color w:val="000000"/>
          <w:sz w:val="24"/>
          <w:szCs w:val="24"/>
          <w:shd w:val="clear" w:color="auto" w:fill="FFFFFF"/>
        </w:rPr>
        <w:t>“Don’t store up treasures here on earth, where moths eat them and rust destroys them, and where thieves break in and steal.</w:t>
      </w:r>
      <w:r w:rsidRPr="00BA309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A309A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BA309A">
        <w:rPr>
          <w:rStyle w:val="woj"/>
          <w:color w:val="000000"/>
          <w:sz w:val="24"/>
          <w:szCs w:val="24"/>
          <w:shd w:val="clear" w:color="auto" w:fill="FFFFFF"/>
        </w:rPr>
        <w:t>Store your treasures in heaven, where moths and rust cannot destroy, and thieves do not break in and steal.</w:t>
      </w:r>
      <w:r w:rsidRPr="00BA309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A309A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21 </w:t>
      </w:r>
      <w:r w:rsidRPr="00BA309A">
        <w:rPr>
          <w:rStyle w:val="woj"/>
          <w:color w:val="000000"/>
          <w:sz w:val="24"/>
          <w:szCs w:val="24"/>
          <w:shd w:val="clear" w:color="auto" w:fill="FFFFFF"/>
        </w:rPr>
        <w:t>Wherever your treasure is, there the desires of your heart will also be.</w:t>
      </w:r>
    </w:p>
    <w:p w:rsidR="00BA309A" w:rsidRPr="00BA309A" w:rsidRDefault="00BA309A" w:rsidP="00BA309A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</w:p>
    <w:p w:rsidR="00BA309A" w:rsidRPr="00BA309A" w:rsidRDefault="00BA309A" w:rsidP="00BA309A">
      <w:pPr>
        <w:spacing w:after="120" w:line="240" w:lineRule="auto"/>
        <w:jc w:val="center"/>
        <w:rPr>
          <w:rFonts w:cs="Helvetica Neue"/>
          <w:b/>
          <w:sz w:val="24"/>
          <w:szCs w:val="24"/>
        </w:rPr>
      </w:pPr>
      <w:r w:rsidRPr="00BA309A">
        <w:rPr>
          <w:b/>
          <w:sz w:val="24"/>
          <w:szCs w:val="24"/>
        </w:rPr>
        <w:t>2 Corinthians 9:6-9</w:t>
      </w:r>
    </w:p>
    <w:p w:rsidR="00BA309A" w:rsidRPr="00BA309A" w:rsidRDefault="00BA309A" w:rsidP="00BA309A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000000"/>
        </w:rPr>
      </w:pPr>
      <w:r w:rsidRPr="00BA309A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6 </w:t>
      </w:r>
      <w:r w:rsidRPr="00BA309A">
        <w:rPr>
          <w:rStyle w:val="text"/>
          <w:rFonts w:asciiTheme="minorHAnsi" w:hAnsiTheme="minorHAnsi"/>
          <w:color w:val="000000"/>
        </w:rPr>
        <w:t>Remember this—a farmer who plants only a few seeds will get a small crop. But the one who plants generously will get a generous crop.</w:t>
      </w:r>
      <w:r w:rsidRPr="00BA309A">
        <w:rPr>
          <w:rStyle w:val="apple-converted-space"/>
          <w:rFonts w:asciiTheme="minorHAnsi" w:hAnsiTheme="minorHAnsi"/>
          <w:color w:val="000000"/>
        </w:rPr>
        <w:t> </w:t>
      </w:r>
      <w:r w:rsidRPr="00BA309A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7 </w:t>
      </w:r>
      <w:r w:rsidRPr="00BA309A">
        <w:rPr>
          <w:rStyle w:val="text"/>
          <w:rFonts w:asciiTheme="minorHAnsi" w:hAnsiTheme="minorHAnsi"/>
          <w:color w:val="000000"/>
        </w:rPr>
        <w:t>You must each decide in your heart how much to give. And don’t give reluctantly or in response to pressure. “For God loves a person who gives cheerfully.”</w:t>
      </w:r>
      <w:r w:rsidRPr="00BA309A">
        <w:rPr>
          <w:rStyle w:val="apple-converted-space"/>
          <w:rFonts w:asciiTheme="minorHAnsi" w:hAnsiTheme="minorHAnsi"/>
          <w:color w:val="000000"/>
        </w:rPr>
        <w:t> </w:t>
      </w:r>
      <w:r w:rsidRPr="00BA309A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8 </w:t>
      </w:r>
      <w:r w:rsidRPr="00BA309A">
        <w:rPr>
          <w:rStyle w:val="text"/>
          <w:rFonts w:asciiTheme="minorHAnsi" w:hAnsiTheme="minorHAnsi"/>
          <w:color w:val="000000"/>
        </w:rPr>
        <w:t>And God will generously provide all you need. Then you will always have everything you need and plenty left over to share with others.</w:t>
      </w:r>
      <w:r w:rsidRPr="00BA309A">
        <w:rPr>
          <w:rStyle w:val="apple-converted-space"/>
          <w:rFonts w:asciiTheme="minorHAnsi" w:hAnsiTheme="minorHAnsi"/>
          <w:color w:val="000000"/>
        </w:rPr>
        <w:t> </w:t>
      </w:r>
      <w:r w:rsidRPr="00BA309A">
        <w:rPr>
          <w:rStyle w:val="text"/>
          <w:rFonts w:asciiTheme="minorHAnsi" w:hAnsiTheme="minorHAnsi" w:cs="Arial"/>
          <w:b/>
          <w:bCs/>
          <w:color w:val="000000"/>
          <w:vertAlign w:val="superscript"/>
        </w:rPr>
        <w:t>9 </w:t>
      </w:r>
      <w:r w:rsidRPr="00BA309A">
        <w:rPr>
          <w:rStyle w:val="text"/>
          <w:rFonts w:asciiTheme="minorHAnsi" w:hAnsiTheme="minorHAnsi"/>
          <w:color w:val="000000"/>
        </w:rPr>
        <w:t>As the Scriptures say,</w:t>
      </w:r>
      <w:r w:rsidRPr="00BA309A">
        <w:rPr>
          <w:rStyle w:val="text"/>
          <w:rFonts w:asciiTheme="minorHAnsi" w:hAnsiTheme="minorHAnsi"/>
          <w:color w:val="000000"/>
        </w:rPr>
        <w:t xml:space="preserve"> </w:t>
      </w:r>
      <w:r w:rsidRPr="00BA309A">
        <w:rPr>
          <w:rStyle w:val="text"/>
          <w:rFonts w:asciiTheme="minorHAnsi" w:hAnsiTheme="minorHAnsi"/>
          <w:color w:val="000000"/>
        </w:rPr>
        <w:t>“They share freely and give generously to the poor.</w:t>
      </w:r>
      <w:r w:rsidRPr="00BA309A">
        <w:rPr>
          <w:rStyle w:val="text"/>
          <w:rFonts w:asciiTheme="minorHAnsi" w:hAnsiTheme="minorHAnsi"/>
          <w:color w:val="000000"/>
        </w:rPr>
        <w:t xml:space="preserve">  </w:t>
      </w:r>
      <w:r w:rsidRPr="00BA309A">
        <w:rPr>
          <w:rStyle w:val="text"/>
          <w:rFonts w:asciiTheme="minorHAnsi" w:hAnsiTheme="minorHAnsi"/>
          <w:color w:val="000000"/>
        </w:rPr>
        <w:t>Their good deeds will be remembered forever.”</w:t>
      </w:r>
    </w:p>
    <w:p w:rsidR="00BB5BFA" w:rsidRPr="00BA309A" w:rsidRDefault="00BB5BFA" w:rsidP="00BA309A">
      <w:pPr>
        <w:widowControl w:val="0"/>
        <w:autoSpaceDE w:val="0"/>
        <w:autoSpaceDN w:val="0"/>
        <w:adjustRightInd w:val="0"/>
        <w:spacing w:after="120" w:line="240" w:lineRule="auto"/>
        <w:rPr>
          <w:rFonts w:cs="Helvetica Neue"/>
          <w:b/>
          <w:sz w:val="24"/>
          <w:szCs w:val="24"/>
        </w:rPr>
      </w:pPr>
    </w:p>
    <w:p w:rsidR="00BA309A" w:rsidRPr="00BA309A" w:rsidRDefault="00BA309A" w:rsidP="00BA309A">
      <w:pPr>
        <w:widowControl w:val="0"/>
        <w:spacing w:after="0" w:line="240" w:lineRule="auto"/>
        <w:rPr>
          <w:b/>
          <w:bCs/>
          <w:sz w:val="24"/>
          <w:szCs w:val="24"/>
          <w:lang w:val="en-US"/>
        </w:rPr>
      </w:pPr>
      <w:r w:rsidRPr="00BA309A">
        <w:rPr>
          <w:b/>
          <w:bCs/>
          <w:sz w:val="24"/>
          <w:szCs w:val="24"/>
          <w:lang w:val="en-US"/>
        </w:rPr>
        <w:t> </w:t>
      </w:r>
      <w:r w:rsidRPr="00BA309A">
        <w:rPr>
          <w:b/>
          <w:sz w:val="24"/>
          <w:szCs w:val="24"/>
          <w:lang w:val="en-US"/>
        </w:rPr>
        <w:t>1.</w:t>
      </w:r>
      <w:r w:rsidRPr="00BA309A">
        <w:rPr>
          <w:b/>
          <w:sz w:val="24"/>
          <w:szCs w:val="24"/>
        </w:rPr>
        <w:t> </w:t>
      </w:r>
      <w:r w:rsidRPr="00BA309A">
        <w:rPr>
          <w:b/>
          <w:bCs/>
          <w:sz w:val="24"/>
          <w:szCs w:val="24"/>
          <w:lang w:val="en-US"/>
        </w:rPr>
        <w:t>We have joy in giving when we see that it brings spiritual benefit.</w:t>
      </w: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ab/>
        <w:t>- Matthew 6:19-21, Galatians 5:22</w:t>
      </w:r>
    </w:p>
    <w:p w:rsid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> </w:t>
      </w: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BA309A">
        <w:rPr>
          <w:b/>
          <w:bCs/>
          <w:sz w:val="24"/>
          <w:szCs w:val="24"/>
          <w:lang w:val="en-US"/>
        </w:rPr>
        <w:t> </w:t>
      </w:r>
      <w:r w:rsidRPr="00BA309A">
        <w:rPr>
          <w:b/>
          <w:sz w:val="24"/>
          <w:szCs w:val="24"/>
          <w:lang w:val="en-US"/>
        </w:rPr>
        <w:t>2.</w:t>
      </w:r>
      <w:r w:rsidRPr="00BA309A">
        <w:rPr>
          <w:b/>
          <w:sz w:val="24"/>
          <w:szCs w:val="24"/>
        </w:rPr>
        <w:t> </w:t>
      </w:r>
      <w:r w:rsidRPr="00BA309A">
        <w:rPr>
          <w:b/>
          <w:bCs/>
          <w:sz w:val="24"/>
          <w:szCs w:val="24"/>
          <w:lang w:val="en-US"/>
        </w:rPr>
        <w:t>We have joy in giving when we see that it builds character.</w:t>
      </w: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ab/>
        <w:t>- Luke 12:13-15, 1 Timothy 6:6-10</w:t>
      </w:r>
    </w:p>
    <w:p w:rsid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> </w:t>
      </w: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/>
          <w:bCs/>
          <w:sz w:val="24"/>
          <w:szCs w:val="24"/>
          <w:lang w:val="en-US"/>
        </w:rPr>
      </w:pPr>
      <w:r w:rsidRPr="00BA309A">
        <w:rPr>
          <w:b/>
          <w:bCs/>
          <w:sz w:val="24"/>
          <w:szCs w:val="24"/>
          <w:lang w:val="en-US"/>
        </w:rPr>
        <w:t> </w:t>
      </w:r>
      <w:r w:rsidRPr="00BA309A">
        <w:rPr>
          <w:b/>
          <w:sz w:val="24"/>
          <w:szCs w:val="24"/>
          <w:lang w:val="en-US"/>
        </w:rPr>
        <w:t>3.</w:t>
      </w:r>
      <w:r w:rsidRPr="00BA309A">
        <w:rPr>
          <w:b/>
          <w:sz w:val="24"/>
          <w:szCs w:val="24"/>
        </w:rPr>
        <w:t> </w:t>
      </w:r>
      <w:r w:rsidRPr="00BA309A">
        <w:rPr>
          <w:b/>
          <w:bCs/>
          <w:sz w:val="24"/>
          <w:szCs w:val="24"/>
          <w:lang w:val="en-US"/>
        </w:rPr>
        <w:t>We have joy in giving when we see that it helps us to achieve financial freedom.</w:t>
      </w: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ab/>
        <w:t>- Luke 16:1-15</w:t>
      </w:r>
    </w:p>
    <w:p w:rsid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</w:p>
    <w:p w:rsidR="00BA309A" w:rsidRPr="00BA309A" w:rsidRDefault="00BA309A" w:rsidP="00BA309A">
      <w:pPr>
        <w:widowControl w:val="0"/>
        <w:tabs>
          <w:tab w:val="left" w:pos="-31680"/>
        </w:tabs>
        <w:spacing w:after="0" w:line="240" w:lineRule="auto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>  </w:t>
      </w:r>
    </w:p>
    <w:p w:rsidR="00BA309A" w:rsidRPr="00BA309A" w:rsidRDefault="00BA309A" w:rsidP="00BA309A">
      <w:pPr>
        <w:pStyle w:val="ListParagraph"/>
        <w:widowControl w:val="0"/>
        <w:numPr>
          <w:ilvl w:val="0"/>
          <w:numId w:val="13"/>
        </w:numPr>
        <w:tabs>
          <w:tab w:val="left" w:pos="-31680"/>
        </w:tabs>
        <w:spacing w:after="0" w:line="240" w:lineRule="auto"/>
        <w:ind w:left="284" w:hanging="284"/>
        <w:rPr>
          <w:bCs/>
          <w:sz w:val="24"/>
          <w:szCs w:val="24"/>
          <w:lang w:val="en-US"/>
        </w:rPr>
      </w:pPr>
      <w:r w:rsidRPr="00BA309A">
        <w:rPr>
          <w:b/>
          <w:bCs/>
          <w:sz w:val="24"/>
          <w:szCs w:val="24"/>
          <w:lang w:val="en-US"/>
        </w:rPr>
        <w:t>Action Step:</w:t>
      </w:r>
      <w:r w:rsidRPr="00BA309A">
        <w:rPr>
          <w:b/>
          <w:bCs/>
          <w:sz w:val="24"/>
          <w:szCs w:val="24"/>
          <w:lang w:val="en-US"/>
        </w:rPr>
        <w:t xml:space="preserve">  </w:t>
      </w:r>
    </w:p>
    <w:p w:rsidR="00BA309A" w:rsidRPr="00BA309A" w:rsidRDefault="00BA309A" w:rsidP="00BA309A">
      <w:pPr>
        <w:pStyle w:val="ListParagraph"/>
        <w:widowControl w:val="0"/>
        <w:spacing w:after="0" w:line="240" w:lineRule="auto"/>
        <w:ind w:left="284" w:firstLine="436"/>
        <w:rPr>
          <w:bCs/>
          <w:sz w:val="24"/>
          <w:szCs w:val="24"/>
          <w:lang w:val="en-US"/>
        </w:rPr>
      </w:pPr>
      <w:r w:rsidRPr="00BA309A">
        <w:rPr>
          <w:bCs/>
          <w:sz w:val="24"/>
          <w:szCs w:val="24"/>
          <w:lang w:val="en-US"/>
        </w:rPr>
        <w:t xml:space="preserve">Make a commitment and a plan to give a percentage of your income on a regular </w:t>
      </w:r>
      <w:r w:rsidRPr="00BA309A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 w:rsidRPr="00BA309A">
        <w:rPr>
          <w:bCs/>
          <w:sz w:val="24"/>
          <w:szCs w:val="24"/>
          <w:lang w:val="en-US"/>
        </w:rPr>
        <w:t>basis.  Doing so prayerfully and sincerely will result in bringing joy into your life.</w:t>
      </w:r>
    </w:p>
    <w:p w:rsidR="00BA309A" w:rsidRPr="00BA309A" w:rsidRDefault="00BA309A" w:rsidP="00BA309A">
      <w:pPr>
        <w:widowControl w:val="0"/>
        <w:spacing w:after="0" w:line="240" w:lineRule="auto"/>
        <w:rPr>
          <w:rFonts w:ascii="Gill Sans MT" w:hAnsi="Gill Sans MT"/>
          <w:sz w:val="24"/>
          <w:szCs w:val="24"/>
        </w:rPr>
      </w:pPr>
      <w:r w:rsidRPr="00BA309A">
        <w:rPr>
          <w:sz w:val="24"/>
          <w:szCs w:val="24"/>
        </w:rPr>
        <w:t> </w:t>
      </w:r>
    </w:p>
    <w:sectPr w:rsidR="00BA309A" w:rsidRPr="00BA309A" w:rsidSect="00CD5E96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3B" w:rsidRDefault="0030303B" w:rsidP="00CF0BB9">
      <w:pPr>
        <w:spacing w:after="0" w:line="240" w:lineRule="auto"/>
      </w:pPr>
      <w:r>
        <w:separator/>
      </w:r>
    </w:p>
  </w:endnote>
  <w:endnote w:type="continuationSeparator" w:id="0">
    <w:p w:rsidR="0030303B" w:rsidRDefault="0030303B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3B" w:rsidRDefault="0030303B" w:rsidP="00CF0BB9">
      <w:pPr>
        <w:spacing w:after="0" w:line="240" w:lineRule="auto"/>
      </w:pPr>
      <w:r>
        <w:separator/>
      </w:r>
    </w:p>
  </w:footnote>
  <w:footnote w:type="continuationSeparator" w:id="0">
    <w:p w:rsidR="0030303B" w:rsidRDefault="0030303B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4DA"/>
    <w:multiLevelType w:val="hybridMultilevel"/>
    <w:tmpl w:val="BB264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2A124E"/>
    <w:multiLevelType w:val="hybridMultilevel"/>
    <w:tmpl w:val="B844C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15D"/>
    <w:multiLevelType w:val="hybridMultilevel"/>
    <w:tmpl w:val="6792B4B8"/>
    <w:lvl w:ilvl="0" w:tplc="629C57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135"/>
    <w:multiLevelType w:val="hybridMultilevel"/>
    <w:tmpl w:val="091E2ABC"/>
    <w:lvl w:ilvl="0" w:tplc="84ECF4C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1035"/>
    <w:multiLevelType w:val="hybridMultilevel"/>
    <w:tmpl w:val="71FA20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9AE"/>
    <w:multiLevelType w:val="hybridMultilevel"/>
    <w:tmpl w:val="93127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333D"/>
    <w:multiLevelType w:val="hybridMultilevel"/>
    <w:tmpl w:val="7E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3742"/>
    <w:multiLevelType w:val="hybridMultilevel"/>
    <w:tmpl w:val="D0D0794C"/>
    <w:lvl w:ilvl="0" w:tplc="3C34FB1A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2237B"/>
    <w:multiLevelType w:val="hybridMultilevel"/>
    <w:tmpl w:val="9C7A94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2764"/>
    <w:multiLevelType w:val="hybridMultilevel"/>
    <w:tmpl w:val="89C840A4"/>
    <w:lvl w:ilvl="0" w:tplc="BFD85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74AA"/>
    <w:multiLevelType w:val="hybridMultilevel"/>
    <w:tmpl w:val="A0C086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D45DC"/>
    <w:multiLevelType w:val="hybridMultilevel"/>
    <w:tmpl w:val="A6DE1B6C"/>
    <w:lvl w:ilvl="0" w:tplc="6FBC010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745E"/>
    <w:rsid w:val="00017B0F"/>
    <w:rsid w:val="00023453"/>
    <w:rsid w:val="00081630"/>
    <w:rsid w:val="000867BB"/>
    <w:rsid w:val="000C7215"/>
    <w:rsid w:val="000F375B"/>
    <w:rsid w:val="001053F2"/>
    <w:rsid w:val="001232B7"/>
    <w:rsid w:val="00127CFD"/>
    <w:rsid w:val="001314D3"/>
    <w:rsid w:val="0013431B"/>
    <w:rsid w:val="001450D8"/>
    <w:rsid w:val="0018208C"/>
    <w:rsid w:val="001919A3"/>
    <w:rsid w:val="001C4912"/>
    <w:rsid w:val="001D1D57"/>
    <w:rsid w:val="001F1BF5"/>
    <w:rsid w:val="00216C2E"/>
    <w:rsid w:val="002236D0"/>
    <w:rsid w:val="00224E88"/>
    <w:rsid w:val="00254D6E"/>
    <w:rsid w:val="002629EA"/>
    <w:rsid w:val="002750DB"/>
    <w:rsid w:val="00280088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303B"/>
    <w:rsid w:val="0030524B"/>
    <w:rsid w:val="0031103E"/>
    <w:rsid w:val="00311E6B"/>
    <w:rsid w:val="00312C9D"/>
    <w:rsid w:val="00321087"/>
    <w:rsid w:val="00325C30"/>
    <w:rsid w:val="00344A37"/>
    <w:rsid w:val="0034547A"/>
    <w:rsid w:val="0035621C"/>
    <w:rsid w:val="003A4604"/>
    <w:rsid w:val="003E357B"/>
    <w:rsid w:val="003E46B5"/>
    <w:rsid w:val="00404DEB"/>
    <w:rsid w:val="00406C12"/>
    <w:rsid w:val="00421E70"/>
    <w:rsid w:val="00430AE9"/>
    <w:rsid w:val="0043418B"/>
    <w:rsid w:val="00447F5E"/>
    <w:rsid w:val="004500D2"/>
    <w:rsid w:val="00464388"/>
    <w:rsid w:val="0049001E"/>
    <w:rsid w:val="004C2940"/>
    <w:rsid w:val="004D5FEC"/>
    <w:rsid w:val="004F504F"/>
    <w:rsid w:val="00502306"/>
    <w:rsid w:val="00561231"/>
    <w:rsid w:val="0056267B"/>
    <w:rsid w:val="00573A8D"/>
    <w:rsid w:val="00575669"/>
    <w:rsid w:val="005956C6"/>
    <w:rsid w:val="005A6D89"/>
    <w:rsid w:val="005B2EC3"/>
    <w:rsid w:val="005C49AA"/>
    <w:rsid w:val="005C5ADF"/>
    <w:rsid w:val="005D44E5"/>
    <w:rsid w:val="005D534F"/>
    <w:rsid w:val="005E6FE8"/>
    <w:rsid w:val="0063065E"/>
    <w:rsid w:val="00630955"/>
    <w:rsid w:val="0067134A"/>
    <w:rsid w:val="006A15DA"/>
    <w:rsid w:val="006A47F6"/>
    <w:rsid w:val="006A5115"/>
    <w:rsid w:val="006E2388"/>
    <w:rsid w:val="00702004"/>
    <w:rsid w:val="00713B08"/>
    <w:rsid w:val="00726111"/>
    <w:rsid w:val="00726A40"/>
    <w:rsid w:val="00744FE7"/>
    <w:rsid w:val="00767304"/>
    <w:rsid w:val="007762C3"/>
    <w:rsid w:val="00777321"/>
    <w:rsid w:val="00783937"/>
    <w:rsid w:val="007914C5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31C98"/>
    <w:rsid w:val="00940234"/>
    <w:rsid w:val="009B356D"/>
    <w:rsid w:val="009C6864"/>
    <w:rsid w:val="009F2E2E"/>
    <w:rsid w:val="00A04981"/>
    <w:rsid w:val="00A05270"/>
    <w:rsid w:val="00A06622"/>
    <w:rsid w:val="00A13A52"/>
    <w:rsid w:val="00A462A9"/>
    <w:rsid w:val="00A5055A"/>
    <w:rsid w:val="00A576BB"/>
    <w:rsid w:val="00A62CBB"/>
    <w:rsid w:val="00AB1797"/>
    <w:rsid w:val="00AC1F63"/>
    <w:rsid w:val="00AD7F23"/>
    <w:rsid w:val="00B00CF6"/>
    <w:rsid w:val="00B059F8"/>
    <w:rsid w:val="00B12209"/>
    <w:rsid w:val="00B13431"/>
    <w:rsid w:val="00B31871"/>
    <w:rsid w:val="00B3756B"/>
    <w:rsid w:val="00B45928"/>
    <w:rsid w:val="00B867A8"/>
    <w:rsid w:val="00BA0AC8"/>
    <w:rsid w:val="00BA309A"/>
    <w:rsid w:val="00BB5BFA"/>
    <w:rsid w:val="00BD3FA0"/>
    <w:rsid w:val="00BE0724"/>
    <w:rsid w:val="00C00554"/>
    <w:rsid w:val="00C20C1A"/>
    <w:rsid w:val="00C2762A"/>
    <w:rsid w:val="00C606D9"/>
    <w:rsid w:val="00C7048D"/>
    <w:rsid w:val="00C875A2"/>
    <w:rsid w:val="00C97370"/>
    <w:rsid w:val="00CA2670"/>
    <w:rsid w:val="00CC473A"/>
    <w:rsid w:val="00CD0ED2"/>
    <w:rsid w:val="00CD321A"/>
    <w:rsid w:val="00CD5E96"/>
    <w:rsid w:val="00CF0BB9"/>
    <w:rsid w:val="00D021B5"/>
    <w:rsid w:val="00D0535C"/>
    <w:rsid w:val="00D13FD6"/>
    <w:rsid w:val="00D35F4F"/>
    <w:rsid w:val="00D3658D"/>
    <w:rsid w:val="00D37193"/>
    <w:rsid w:val="00D40BE6"/>
    <w:rsid w:val="00D84633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12DF"/>
    <w:rsid w:val="00E96E83"/>
    <w:rsid w:val="00EA50A5"/>
    <w:rsid w:val="00EC6C1A"/>
    <w:rsid w:val="00EE6317"/>
    <w:rsid w:val="00EF610D"/>
    <w:rsid w:val="00F031FE"/>
    <w:rsid w:val="00F27BB4"/>
    <w:rsid w:val="00F30E96"/>
    <w:rsid w:val="00F31510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1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  <w:style w:type="paragraph" w:customStyle="1" w:styleId="line">
    <w:name w:val="line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mlinks-unlinked">
    <w:name w:val="skimlinks-unlinked"/>
    <w:basedOn w:val="DefaultParagraphFont"/>
    <w:rsid w:val="00023453"/>
  </w:style>
  <w:style w:type="paragraph" w:customStyle="1" w:styleId="qt133759">
    <w:name w:val="qt_133759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23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49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31</cp:revision>
  <cp:lastPrinted>2015-12-30T18:16:00Z</cp:lastPrinted>
  <dcterms:created xsi:type="dcterms:W3CDTF">2015-11-06T21:06:00Z</dcterms:created>
  <dcterms:modified xsi:type="dcterms:W3CDTF">2016-01-23T01:33:00Z</dcterms:modified>
</cp:coreProperties>
</file>